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33" w:rsidRPr="00E95348" w:rsidRDefault="006768B3" w:rsidP="001A4506">
      <w:pPr>
        <w:spacing w:after="0"/>
        <w:jc w:val="center"/>
        <w:rPr>
          <w:b/>
          <w:i/>
          <w:sz w:val="36"/>
          <w:u w:val="single"/>
        </w:rPr>
      </w:pPr>
      <w:r w:rsidRPr="005D607B">
        <w:rPr>
          <w:b/>
          <w:i/>
          <w:sz w:val="36"/>
          <w:highlight w:val="yellow"/>
          <w:u w:val="single"/>
        </w:rPr>
        <w:t>PYTHON</w:t>
      </w:r>
      <w:r w:rsidR="00940FAE" w:rsidRPr="005D607B">
        <w:rPr>
          <w:b/>
          <w:i/>
          <w:sz w:val="36"/>
          <w:highlight w:val="yellow"/>
          <w:u w:val="single"/>
        </w:rPr>
        <w:t xml:space="preserve"> (PARTE </w:t>
      </w:r>
      <w:r w:rsidR="004A0D74" w:rsidRPr="005D607B">
        <w:rPr>
          <w:b/>
          <w:i/>
          <w:sz w:val="36"/>
          <w:highlight w:val="yellow"/>
          <w:u w:val="single"/>
        </w:rPr>
        <w:t>2</w:t>
      </w:r>
      <w:r w:rsidR="00940FAE" w:rsidRPr="005D607B">
        <w:rPr>
          <w:b/>
          <w:i/>
          <w:sz w:val="36"/>
          <w:highlight w:val="yellow"/>
          <w:u w:val="single"/>
        </w:rPr>
        <w:t>)</w:t>
      </w:r>
      <w:r w:rsidRPr="005D607B">
        <w:rPr>
          <w:b/>
          <w:i/>
          <w:sz w:val="36"/>
          <w:highlight w:val="yellow"/>
          <w:u w:val="single"/>
        </w:rPr>
        <w:t xml:space="preserve"> – TUTORIAL</w:t>
      </w:r>
    </w:p>
    <w:p w:rsidR="00E36124" w:rsidRPr="00E95348" w:rsidRDefault="00940FAE" w:rsidP="001A4506">
      <w:pPr>
        <w:spacing w:after="0"/>
        <w:jc w:val="center"/>
        <w:rPr>
          <w:b/>
          <w:i/>
          <w:sz w:val="36"/>
        </w:rPr>
      </w:pPr>
      <w:r w:rsidRPr="00E95348">
        <w:rPr>
          <w:b/>
          <w:i/>
          <w:sz w:val="36"/>
        </w:rPr>
        <w:t>ESCUELA TECNICA N° 7 – PROF. AGUSTIN GATICA</w:t>
      </w:r>
    </w:p>
    <w:p w:rsidR="00531A39" w:rsidRDefault="00531A39" w:rsidP="001A4506">
      <w:pPr>
        <w:tabs>
          <w:tab w:val="left" w:pos="1425"/>
        </w:tabs>
        <w:spacing w:after="0"/>
        <w:rPr>
          <w:color w:val="76923C" w:themeColor="accent3" w:themeShade="BF"/>
          <w:sz w:val="24"/>
        </w:rPr>
      </w:pPr>
    </w:p>
    <w:p w:rsidR="00531A39" w:rsidRDefault="00531A39" w:rsidP="001A4506">
      <w:pPr>
        <w:tabs>
          <w:tab w:val="left" w:pos="1425"/>
        </w:tabs>
        <w:spacing w:after="0"/>
        <w:rPr>
          <w:color w:val="76923C" w:themeColor="accent3" w:themeShade="BF"/>
          <w:sz w:val="24"/>
        </w:rPr>
      </w:pPr>
    </w:p>
    <w:p w:rsidR="00BC1742" w:rsidRDefault="00BC1742" w:rsidP="00BC1742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  <w:r>
        <w:rPr>
          <w:b/>
          <w:i/>
          <w:sz w:val="36"/>
          <w:highlight w:val="green"/>
        </w:rPr>
        <w:t>TIPOS</w:t>
      </w:r>
      <w:r w:rsidR="004F33FC">
        <w:rPr>
          <w:b/>
          <w:i/>
          <w:sz w:val="36"/>
          <w:highlight w:val="green"/>
        </w:rPr>
        <w:t xml:space="preserve"> DE DATOS: AVANZADOS</w:t>
      </w:r>
    </w:p>
    <w:p w:rsidR="00E46C1B" w:rsidRDefault="00E46C1B" w:rsidP="00BC1742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</w:p>
    <w:p w:rsidR="00BC1742" w:rsidRDefault="00BC1742" w:rsidP="00BC1742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  <w:highlight w:val="green"/>
        </w:rPr>
        <w:t>LISTAS</w:t>
      </w:r>
      <w:r w:rsidRPr="002E321D">
        <w:rPr>
          <w:b/>
          <w:i/>
          <w:sz w:val="36"/>
          <w:highlight w:val="green"/>
        </w:rPr>
        <w:t>:</w:t>
      </w:r>
    </w:p>
    <w:p w:rsidR="00BC1742" w:rsidRDefault="00BC1742" w:rsidP="00BC1742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</w:p>
    <w:p w:rsidR="00E46C1B" w:rsidRPr="00E46C1B" w:rsidRDefault="00E46C1B" w:rsidP="00E4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46C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Definición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Una lista es una colección ordenada de elementos que puede contener elementos de diferentes tipos.</w:t>
      </w:r>
    </w:p>
    <w:p w:rsidR="00E46C1B" w:rsidRPr="00E46C1B" w:rsidRDefault="00E46C1B" w:rsidP="00E4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46C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Sintaxis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46C1B">
        <w:rPr>
          <w:rFonts w:ascii="Courier New" w:eastAsia="Times New Roman" w:hAnsi="Courier New" w:cs="Courier New"/>
          <w:sz w:val="20"/>
          <w:lang w:eastAsia="es-ES"/>
        </w:rPr>
        <w:t>lista = [1, 2, 3, "cuatro", 5.0]</w:t>
      </w:r>
    </w:p>
    <w:p w:rsidR="00E46C1B" w:rsidRPr="00E46C1B" w:rsidRDefault="00E46C1B" w:rsidP="00E4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46C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Mutabilidad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Las listas son mutables, lo</w:t>
      </w:r>
      <w:r w:rsidR="008375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significa que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pueden cambiar después de haber sido creadas.</w:t>
      </w:r>
    </w:p>
    <w:p w:rsidR="00E46C1B" w:rsidRPr="00E46C1B" w:rsidRDefault="00E46C1B" w:rsidP="00E4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46C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Indexación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Se puede acceder a los elementos por su índice (empezando desde 0).</w:t>
      </w:r>
    </w:p>
    <w:p w:rsidR="00E46C1B" w:rsidRPr="00E46C1B" w:rsidRDefault="00E46C1B" w:rsidP="00E4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46C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Métodos comunes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append()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Agrega un elemento al final de la lista.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extend()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Extiende la lista agregando todos los elementos de otra lista.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insert()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Inserta un elemento en una posición específica.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remove()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Elimina la primera aparición de un elemento.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pop()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Elimina y devuelve el último elemento (o el de una posición específica).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sort()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Ordena la lista.</w:t>
      </w:r>
    </w:p>
    <w:p w:rsidR="00E46C1B" w:rsidRPr="00E46C1B" w:rsidRDefault="00E46C1B" w:rsidP="00E46C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C1B">
        <w:rPr>
          <w:rFonts w:ascii="Courier New" w:eastAsia="Times New Roman" w:hAnsi="Courier New" w:cs="Courier New"/>
          <w:sz w:val="20"/>
          <w:lang w:eastAsia="es-ES"/>
        </w:rPr>
        <w:t>reverse()</w:t>
      </w:r>
      <w:r w:rsidRPr="00E46C1B">
        <w:rPr>
          <w:rFonts w:ascii="Times New Roman" w:eastAsia="Times New Roman" w:hAnsi="Times New Roman" w:cs="Times New Roman"/>
          <w:sz w:val="24"/>
          <w:szCs w:val="24"/>
          <w:lang w:eastAsia="es-ES"/>
        </w:rPr>
        <w:t>: Invierte el orden de la lista.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letras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E46C1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"a"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  <w:r w:rsidRPr="00E46C1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"b"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  <w:r w:rsidRPr="00E46C1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"c"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palabras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E46C1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"Escuela"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"Tecnica"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booleans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E46C1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False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46C1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matriz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[[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],[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  <w:r w:rsidRPr="00E46C1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]]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alfanumericos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letras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6C1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46C1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alfanumericos</w:t>
      </w:r>
      <w:r w:rsidRPr="00E46C1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E46C1B" w:rsidRPr="00E46C1B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46C1B" w:rsidRPr="00622833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</w:pPr>
      <w:r w:rsidRPr="00622833">
        <w:rPr>
          <w:rFonts w:ascii="Consolas" w:eastAsia="Times New Roman" w:hAnsi="Consolas" w:cs="Times New Roman"/>
          <w:color w:val="9CDCFE"/>
          <w:sz w:val="21"/>
          <w:szCs w:val="21"/>
          <w:lang w:val="en-US" w:eastAsia="es-ES"/>
        </w:rPr>
        <w:t>rango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 xml:space="preserve"> </w:t>
      </w:r>
      <w:r w:rsidRPr="00622833">
        <w:rPr>
          <w:rFonts w:ascii="Consolas" w:eastAsia="Times New Roman" w:hAnsi="Consolas" w:cs="Times New Roman"/>
          <w:color w:val="D4D4D4"/>
          <w:sz w:val="21"/>
          <w:szCs w:val="21"/>
          <w:lang w:val="en-US" w:eastAsia="es-ES"/>
        </w:rPr>
        <w:t>=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 xml:space="preserve"> </w:t>
      </w:r>
      <w:r w:rsidRPr="00622833">
        <w:rPr>
          <w:rFonts w:ascii="Consolas" w:eastAsia="Times New Roman" w:hAnsi="Consolas" w:cs="Times New Roman"/>
          <w:color w:val="4EC9B0"/>
          <w:sz w:val="21"/>
          <w:szCs w:val="21"/>
          <w:lang w:val="en-US" w:eastAsia="es-ES"/>
        </w:rPr>
        <w:t>list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(</w:t>
      </w:r>
      <w:r w:rsidRPr="00622833">
        <w:rPr>
          <w:rFonts w:ascii="Consolas" w:eastAsia="Times New Roman" w:hAnsi="Consolas" w:cs="Times New Roman"/>
          <w:color w:val="4EC9B0"/>
          <w:sz w:val="21"/>
          <w:szCs w:val="21"/>
          <w:lang w:val="en-US" w:eastAsia="es-ES"/>
        </w:rPr>
        <w:t>range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(</w:t>
      </w:r>
      <w:r w:rsidRPr="00622833">
        <w:rPr>
          <w:rFonts w:ascii="Consolas" w:eastAsia="Times New Roman" w:hAnsi="Consolas" w:cs="Times New Roman"/>
          <w:color w:val="B5CEA8"/>
          <w:sz w:val="21"/>
          <w:szCs w:val="21"/>
          <w:lang w:val="en-US" w:eastAsia="es-ES"/>
        </w:rPr>
        <w:t>1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 xml:space="preserve">, </w:t>
      </w:r>
      <w:r w:rsidRPr="00622833">
        <w:rPr>
          <w:rFonts w:ascii="Consolas" w:eastAsia="Times New Roman" w:hAnsi="Consolas" w:cs="Times New Roman"/>
          <w:color w:val="B5CEA8"/>
          <w:sz w:val="21"/>
          <w:szCs w:val="21"/>
          <w:lang w:val="en-US" w:eastAsia="es-ES"/>
        </w:rPr>
        <w:t>11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))</w:t>
      </w:r>
    </w:p>
    <w:p w:rsidR="00E46C1B" w:rsidRPr="00622833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</w:pPr>
      <w:r w:rsidRPr="00622833">
        <w:rPr>
          <w:rFonts w:ascii="Consolas" w:eastAsia="Times New Roman" w:hAnsi="Consolas" w:cs="Times New Roman"/>
          <w:color w:val="9CDCFE"/>
          <w:sz w:val="21"/>
          <w:szCs w:val="21"/>
          <w:lang w:val="en-US" w:eastAsia="es-ES"/>
        </w:rPr>
        <w:t>chars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 xml:space="preserve"> </w:t>
      </w:r>
      <w:r w:rsidRPr="00622833">
        <w:rPr>
          <w:rFonts w:ascii="Consolas" w:eastAsia="Times New Roman" w:hAnsi="Consolas" w:cs="Times New Roman"/>
          <w:color w:val="D4D4D4"/>
          <w:sz w:val="21"/>
          <w:szCs w:val="21"/>
          <w:lang w:val="en-US" w:eastAsia="es-ES"/>
        </w:rPr>
        <w:t>=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 xml:space="preserve"> </w:t>
      </w:r>
      <w:r w:rsidRPr="00622833">
        <w:rPr>
          <w:rFonts w:ascii="Consolas" w:eastAsia="Times New Roman" w:hAnsi="Consolas" w:cs="Times New Roman"/>
          <w:color w:val="4EC9B0"/>
          <w:sz w:val="21"/>
          <w:szCs w:val="21"/>
          <w:lang w:val="en-US" w:eastAsia="es-ES"/>
        </w:rPr>
        <w:t>list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(</w:t>
      </w:r>
      <w:r w:rsidRPr="00622833">
        <w:rPr>
          <w:rFonts w:ascii="Consolas" w:eastAsia="Times New Roman" w:hAnsi="Consolas" w:cs="Times New Roman"/>
          <w:color w:val="CE9178"/>
          <w:sz w:val="21"/>
          <w:szCs w:val="21"/>
          <w:lang w:val="en-US" w:eastAsia="es-ES"/>
        </w:rPr>
        <w:t>"Escuela Tecnica"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)</w:t>
      </w:r>
    </w:p>
    <w:p w:rsidR="00E46C1B" w:rsidRPr="00622833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</w:pPr>
    </w:p>
    <w:p w:rsidR="00E46C1B" w:rsidRPr="00622833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</w:pPr>
      <w:r w:rsidRPr="00622833">
        <w:rPr>
          <w:rFonts w:ascii="Consolas" w:eastAsia="Times New Roman" w:hAnsi="Consolas" w:cs="Times New Roman"/>
          <w:color w:val="DCDCAA"/>
          <w:sz w:val="21"/>
          <w:szCs w:val="21"/>
          <w:lang w:val="en-US" w:eastAsia="es-ES"/>
        </w:rPr>
        <w:t>print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(</w:t>
      </w:r>
      <w:r w:rsidRPr="00622833">
        <w:rPr>
          <w:rFonts w:ascii="Consolas" w:eastAsia="Times New Roman" w:hAnsi="Consolas" w:cs="Times New Roman"/>
          <w:color w:val="9CDCFE"/>
          <w:sz w:val="21"/>
          <w:szCs w:val="21"/>
          <w:lang w:val="en-US" w:eastAsia="es-ES"/>
        </w:rPr>
        <w:t>rango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)</w:t>
      </w:r>
    </w:p>
    <w:p w:rsidR="00E46C1B" w:rsidRPr="00622833" w:rsidRDefault="00E46C1B" w:rsidP="00E46C1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</w:pPr>
      <w:r w:rsidRPr="00622833">
        <w:rPr>
          <w:rFonts w:ascii="Consolas" w:eastAsia="Times New Roman" w:hAnsi="Consolas" w:cs="Times New Roman"/>
          <w:color w:val="DCDCAA"/>
          <w:sz w:val="21"/>
          <w:szCs w:val="21"/>
          <w:lang w:val="en-US" w:eastAsia="es-ES"/>
        </w:rPr>
        <w:t>print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(</w:t>
      </w:r>
      <w:r w:rsidRPr="00622833">
        <w:rPr>
          <w:rFonts w:ascii="Consolas" w:eastAsia="Times New Roman" w:hAnsi="Consolas" w:cs="Times New Roman"/>
          <w:color w:val="9CDCFE"/>
          <w:sz w:val="21"/>
          <w:szCs w:val="21"/>
          <w:lang w:val="en-US" w:eastAsia="es-ES"/>
        </w:rPr>
        <w:t>chars</w:t>
      </w:r>
      <w:r w:rsidRPr="00622833">
        <w:rPr>
          <w:rFonts w:ascii="Consolas" w:eastAsia="Times New Roman" w:hAnsi="Consolas" w:cs="Times New Roman"/>
          <w:color w:val="CCCCCC"/>
          <w:sz w:val="21"/>
          <w:szCs w:val="21"/>
          <w:lang w:val="en-US" w:eastAsia="es-ES"/>
        </w:rPr>
        <w:t>)</w:t>
      </w:r>
    </w:p>
    <w:p w:rsidR="00E46C1B" w:rsidRPr="00622833" w:rsidRDefault="00E46C1B" w:rsidP="00E4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62283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imprime:</w:t>
      </w:r>
    </w:p>
    <w:p w:rsidR="00E46C1B" w:rsidRPr="00E54D62" w:rsidRDefault="00E46C1B" w:rsidP="00E4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54D6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[1, 2, 3, 'a', 'b', 'c']</w:t>
      </w:r>
    </w:p>
    <w:p w:rsidR="00E46C1B" w:rsidRPr="00E54D62" w:rsidRDefault="00E46C1B" w:rsidP="00E4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54D6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[1, 2, 3, 4, 5, 6, 7, 8, 9, 10]</w:t>
      </w:r>
    </w:p>
    <w:p w:rsidR="00E46C1B" w:rsidRPr="00E54D62" w:rsidRDefault="00E46C1B" w:rsidP="00E4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54D6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['E', 's', 'c', 'u', 'e', 'l', 'a', ' ', 'T', 'e', 'c', 'n', 'i', 'c', 'a']</w:t>
      </w:r>
    </w:p>
    <w:p w:rsidR="00E46C1B" w:rsidRPr="00E54D62" w:rsidRDefault="00E46C1B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54D6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 w:type="page"/>
      </w:r>
    </w:p>
    <w:p w:rsidR="00813A87" w:rsidRDefault="00813A87" w:rsidP="00813A87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  <w:highlight w:val="green"/>
        </w:rPr>
        <w:lastRenderedPageBreak/>
        <w:t>MANIPULANDO LISTAS</w:t>
      </w:r>
      <w:r w:rsidRPr="002E321D">
        <w:rPr>
          <w:b/>
          <w:i/>
          <w:sz w:val="36"/>
          <w:highlight w:val="green"/>
        </w:rPr>
        <w:t>:</w:t>
      </w:r>
    </w:p>
    <w:p w:rsidR="00E54D62" w:rsidRDefault="00E54D62" w:rsidP="00813A87">
      <w:pPr>
        <w:tabs>
          <w:tab w:val="left" w:pos="1425"/>
        </w:tabs>
        <w:spacing w:after="0"/>
        <w:rPr>
          <w:b/>
          <w:i/>
          <w:sz w:val="36"/>
        </w:rPr>
      </w:pPr>
    </w:p>
    <w:p w:rsidR="009E48E9" w:rsidRDefault="009E48E9" w:rsidP="00813A87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</w:rPr>
        <w:t>Lista vacia y lista</w:t>
      </w:r>
    </w:p>
    <w:p w:rsidR="009E48E9" w:rsidRPr="009E48E9" w:rsidRDefault="009E48E9" w:rsidP="009E48E9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9E48E9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Crear una lista vacía</w:t>
      </w:r>
    </w:p>
    <w:p w:rsidR="009E48E9" w:rsidRPr="009E48E9" w:rsidRDefault="009E48E9" w:rsidP="009E48E9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9E48E9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[]</w:t>
      </w:r>
    </w:p>
    <w:p w:rsidR="009E48E9" w:rsidRPr="009E48E9" w:rsidRDefault="009E48E9" w:rsidP="009E48E9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9E48E9" w:rsidRPr="009E48E9" w:rsidRDefault="009E48E9" w:rsidP="009E48E9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9E48E9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Crear una lista con elementos</w:t>
      </w:r>
    </w:p>
    <w:p w:rsidR="00EC651B" w:rsidRPr="009E48E9" w:rsidRDefault="009E48E9" w:rsidP="009E48E9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9E48E9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[</w:t>
      </w:r>
      <w:r w:rsidRPr="009E48E9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9E48E9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2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9E48E9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9E48E9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4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9E48E9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5</w:t>
      </w:r>
      <w:r w:rsidRPr="009E48E9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EC651B" w:rsidRDefault="00EC651B" w:rsidP="00813A87">
      <w:pPr>
        <w:tabs>
          <w:tab w:val="left" w:pos="1425"/>
        </w:tabs>
        <w:spacing w:after="0"/>
        <w:rPr>
          <w:b/>
          <w:i/>
          <w:sz w:val="36"/>
        </w:rPr>
      </w:pPr>
    </w:p>
    <w:p w:rsidR="00795BDA" w:rsidRDefault="00795BDA" w:rsidP="00813A87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</w:rPr>
        <w:t>PRIMER Y ULTIMO ELEMENTO.</w:t>
      </w:r>
    </w:p>
    <w:p w:rsidR="00795BDA" w:rsidRPr="00795BDA" w:rsidRDefault="00795BDA" w:rsidP="00795BD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95BDA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Acceder al primer elemento (índice 0)</w:t>
      </w:r>
    </w:p>
    <w:p w:rsidR="00795BDA" w:rsidRPr="00795BDA" w:rsidRDefault="00795BDA" w:rsidP="00795BD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95BDA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795BDA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795BDA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0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])  </w:t>
      </w:r>
      <w:r w:rsidRPr="00795BDA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Output: 1</w:t>
      </w:r>
    </w:p>
    <w:p w:rsidR="00795BDA" w:rsidRPr="00795BDA" w:rsidRDefault="00795BDA" w:rsidP="00795BD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795BDA" w:rsidRPr="00795BDA" w:rsidRDefault="00795BDA" w:rsidP="00795BD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95BDA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Acceder al último elemento (índice -1)</w:t>
      </w:r>
    </w:p>
    <w:p w:rsidR="00795BDA" w:rsidRPr="00795BDA" w:rsidRDefault="00795BDA" w:rsidP="00795BD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95BDA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795BDA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[-</w:t>
      </w:r>
      <w:r w:rsidRPr="00795BDA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</w:t>
      </w:r>
      <w:r w:rsidRPr="00795BDA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])  </w:t>
      </w:r>
      <w:r w:rsidRPr="00795BDA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Output: 5</w:t>
      </w:r>
    </w:p>
    <w:p w:rsidR="00795BDA" w:rsidRDefault="00795BDA" w:rsidP="00813A87">
      <w:pPr>
        <w:tabs>
          <w:tab w:val="left" w:pos="1425"/>
        </w:tabs>
        <w:spacing w:after="0"/>
        <w:rPr>
          <w:b/>
          <w:i/>
          <w:sz w:val="36"/>
        </w:rPr>
      </w:pPr>
    </w:p>
    <w:p w:rsidR="00E54D62" w:rsidRDefault="00E54D62" w:rsidP="00813A87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</w:rPr>
        <w:t>APPEND: agregar elemento a la lista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[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2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4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5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.</w:t>
      </w:r>
      <w:r w:rsidRPr="00E54D62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append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6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4D62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mi_lista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  </w:t>
      </w:r>
      <w:r w:rsidRPr="00E54D62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Output: [1, 2, 3, 4, 5, 6]</w:t>
      </w:r>
    </w:p>
    <w:p w:rsidR="00E54D62" w:rsidRPr="00E54D62" w:rsidRDefault="00E54D62" w:rsidP="00813A87">
      <w:pPr>
        <w:tabs>
          <w:tab w:val="left" w:pos="1425"/>
        </w:tabs>
        <w:spacing w:after="0"/>
        <w:rPr>
          <w:sz w:val="24"/>
          <w:lang w:val="es-AR"/>
        </w:rPr>
      </w:pPr>
    </w:p>
    <w:p w:rsidR="00E46C1B" w:rsidRPr="00E54D62" w:rsidRDefault="00E54D62" w:rsidP="00E4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es-ES"/>
        </w:rPr>
      </w:pPr>
      <w:r w:rsidRPr="00E54D62">
        <w:rPr>
          <w:b/>
          <w:i/>
          <w:sz w:val="28"/>
        </w:rPr>
        <w:t>Clasificar Números en Positivos y Negativos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numeros = [-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10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15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 -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20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30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 -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5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40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positivos = []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negativos = []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for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num </w:t>
      </w:r>
      <w:r w:rsidRPr="00E54D62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in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numeros: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4D62">
        <w:rPr>
          <w:rFonts w:ascii="Consolas" w:eastAsia="Times New Roman" w:hAnsi="Consolas" w:cs="Consolas"/>
          <w:color w:val="C586C0"/>
          <w:sz w:val="21"/>
          <w:szCs w:val="21"/>
          <w:lang w:val="en-US" w:eastAsia="es-AR"/>
        </w:rPr>
        <w:t>if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  <w:t xml:space="preserve"> num &gt;= </w:t>
      </w:r>
      <w:r w:rsidRPr="00E54D62">
        <w:rPr>
          <w:rFonts w:ascii="Consolas" w:eastAsia="Times New Roman" w:hAnsi="Consolas" w:cs="Consolas"/>
          <w:color w:val="B5CEA8"/>
          <w:sz w:val="21"/>
          <w:szCs w:val="21"/>
          <w:lang w:val="en-US" w:eastAsia="es-AR"/>
        </w:rPr>
        <w:t>0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  <w:t>: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  <w:t>        positivos.append(num)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n-US" w:eastAsia="es-AR"/>
        </w:rPr>
        <w:t xml:space="preserve">    </w:t>
      </w:r>
      <w:r w:rsidRPr="00E54D62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else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        negativos.append(num)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4D62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"Números positivos:"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 positivos)</w:t>
      </w:r>
    </w:p>
    <w:p w:rsidR="00E54D62" w:rsidRPr="00E54D62" w:rsidRDefault="00E54D62" w:rsidP="00E54D6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4D62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4D62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"Números negativos:"</w:t>
      </w:r>
      <w:r w:rsidRPr="00E54D62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 negativos)</w:t>
      </w:r>
    </w:p>
    <w:p w:rsidR="00BC1742" w:rsidRDefault="00BC1742" w:rsidP="00215C12">
      <w:pPr>
        <w:rPr>
          <w:b/>
          <w:sz w:val="28"/>
          <w:highlight w:val="yellow"/>
          <w:u w:val="single"/>
        </w:rPr>
      </w:pPr>
    </w:p>
    <w:p w:rsidR="001C01C9" w:rsidRDefault="001C01C9">
      <w:pPr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br w:type="page"/>
      </w:r>
    </w:p>
    <w:p w:rsidR="001C01C9" w:rsidRPr="001C01C9" w:rsidRDefault="001C01C9" w:rsidP="001C01C9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  <w:r w:rsidRPr="001C01C9">
        <w:rPr>
          <w:b/>
          <w:i/>
          <w:sz w:val="36"/>
          <w:highlight w:val="green"/>
        </w:rPr>
        <w:lastRenderedPageBreak/>
        <w:t>Tuplas</w:t>
      </w:r>
      <w:r>
        <w:rPr>
          <w:b/>
          <w:i/>
          <w:sz w:val="36"/>
          <w:highlight w:val="green"/>
        </w:rPr>
        <w:t>:</w:t>
      </w:r>
    </w:p>
    <w:p w:rsidR="001C01C9" w:rsidRPr="001C01C9" w:rsidRDefault="001C01C9" w:rsidP="00E92B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Definición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Una tupla es una colección ordenada de elementos, similar a una lista, pero es inmutable.</w:t>
      </w:r>
      <w:r w:rsidR="00E92B85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E92B85"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significa que no se pueden cambiar después de haber sido creadas.</w:t>
      </w:r>
    </w:p>
    <w:p w:rsidR="001C01C9" w:rsidRPr="001C01C9" w:rsidRDefault="001C01C9" w:rsidP="001C0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Sintaxis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</w:t>
      </w:r>
      <w:r w:rsidRPr="001C01C9">
        <w:rPr>
          <w:rFonts w:ascii="Courier New" w:eastAsia="Times New Roman" w:hAnsi="Courier New" w:cs="Courier New"/>
          <w:sz w:val="20"/>
          <w:lang w:val="es-AR" w:eastAsia="es-AR"/>
        </w:rPr>
        <w:t>tupla = (1, 2, 3, "cuatro", 5.0)</w:t>
      </w:r>
    </w:p>
    <w:p w:rsidR="001C01C9" w:rsidRPr="001C01C9" w:rsidRDefault="001C01C9" w:rsidP="001C0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Indexación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Se puede acceder a los elementos por su índice (empezando desde 0).</w:t>
      </w:r>
    </w:p>
    <w:p w:rsidR="001C01C9" w:rsidRPr="001C01C9" w:rsidRDefault="001C01C9" w:rsidP="001C0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Métodos comunes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</w:t>
      </w:r>
    </w:p>
    <w:p w:rsidR="001C01C9" w:rsidRPr="001C01C9" w:rsidRDefault="001C01C9" w:rsidP="001C01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Courier New" w:eastAsia="Times New Roman" w:hAnsi="Courier New" w:cs="Courier New"/>
          <w:sz w:val="20"/>
          <w:lang w:val="es-AR" w:eastAsia="es-AR"/>
        </w:rPr>
        <w:t>count()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Cuenta cuántas veces aparece un valor específico en la tupla.</w:t>
      </w:r>
    </w:p>
    <w:p w:rsidR="001C01C9" w:rsidRPr="001C01C9" w:rsidRDefault="001C01C9" w:rsidP="001C01C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1C01C9">
        <w:rPr>
          <w:rFonts w:ascii="Courier New" w:eastAsia="Times New Roman" w:hAnsi="Courier New" w:cs="Courier New"/>
          <w:sz w:val="20"/>
          <w:lang w:val="es-AR" w:eastAsia="es-AR"/>
        </w:rPr>
        <w:t>index()</w:t>
      </w:r>
      <w:r w:rsidRPr="001C01C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el índice de la primera aparición de un valor específico.</w:t>
      </w:r>
    </w:p>
    <w:p w:rsidR="001C01C9" w:rsidRPr="009F31B8" w:rsidRDefault="009F31B8" w:rsidP="00E92B85">
      <w:pPr>
        <w:spacing w:line="240" w:lineRule="auto"/>
        <w:rPr>
          <w:b/>
          <w:sz w:val="24"/>
          <w:lang w:val="es-AR"/>
        </w:rPr>
      </w:pPr>
      <w:r w:rsidRPr="009F31B8">
        <w:rPr>
          <w:b/>
          <w:sz w:val="24"/>
          <w:lang w:val="es-AR"/>
        </w:rPr>
        <w:t>C</w:t>
      </w:r>
      <w:r>
        <w:rPr>
          <w:b/>
          <w:sz w:val="24"/>
          <w:lang w:val="es-AR"/>
        </w:rPr>
        <w:t>UENTA LA CANTIDAD DE ELEMENTOS DE LA TUPLA: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Tupla con nombres de frutas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frutas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"Manzana"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"Banana"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"Cereza"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"Durazno"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"Mango"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Longitud de la tupla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longitud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len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frutas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longitud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5</w:t>
      </w:r>
    </w:p>
    <w:p w:rsidR="00195ECE" w:rsidRDefault="00195ECE" w:rsidP="009F31B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9F31B8" w:rsidRPr="009F31B8" w:rsidRDefault="009F31B8" w:rsidP="009F31B8">
      <w:pPr>
        <w:spacing w:line="240" w:lineRule="auto"/>
        <w:rPr>
          <w:b/>
          <w:sz w:val="24"/>
          <w:lang w:val="es-AR"/>
        </w:rPr>
      </w:pPr>
      <w:r>
        <w:rPr>
          <w:b/>
          <w:sz w:val="24"/>
          <w:lang w:val="es-AR"/>
        </w:rPr>
        <w:t>CONCATENA LAS TUPLAS: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Tuplas de números pares e impares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numeros_pares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8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numeros_impares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7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9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Concatenación de las tuplas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numeros_pares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numeros_impares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(2, 4, 6, 8, 10, 1, 3, 5, 7, 9)</w:t>
      </w:r>
    </w:p>
    <w:p w:rsidR="009F31B8" w:rsidRDefault="009F31B8" w:rsidP="009F31B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195ECE" w:rsidRPr="009F31B8" w:rsidRDefault="009F31B8" w:rsidP="009F31B8">
      <w:pPr>
        <w:spacing w:line="240" w:lineRule="auto"/>
        <w:rPr>
          <w:b/>
          <w:sz w:val="24"/>
          <w:lang w:val="es-AR"/>
        </w:rPr>
      </w:pPr>
      <w:r>
        <w:rPr>
          <w:b/>
          <w:sz w:val="24"/>
          <w:lang w:val="es-AR"/>
        </w:rPr>
        <w:t>NUMERO MAXIMO Y MINIMO DE LA TUPLA: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Tupla con números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34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12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67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23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89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F31B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Valor mínimo y máximo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minimo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min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maximo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max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numeros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F31B8" w:rsidRPr="009F31B8" w:rsidRDefault="009F31B8" w:rsidP="009F31B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F31B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F31B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"Mínimo: </w:t>
      </w:r>
      <w:r w:rsidRPr="009F31B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minimo</w:t>
      </w:r>
      <w:r w:rsidRPr="009F31B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, Máximo: </w:t>
      </w:r>
      <w:r w:rsidRPr="009F31B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9F31B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maximo</w:t>
      </w:r>
      <w:r w:rsidRPr="009F31B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9F31B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9F31B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F31B8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"Mínimo: 10, Máximo: 89"</w:t>
      </w:r>
    </w:p>
    <w:p w:rsidR="00195ECE" w:rsidRDefault="00195ECE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195ECE" w:rsidRDefault="00195ECE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9F31B8" w:rsidRDefault="009F31B8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9F31B8" w:rsidRDefault="009F31B8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195ECE" w:rsidRDefault="00195ECE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195ECE" w:rsidRDefault="00195ECE" w:rsidP="00E92B8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692153" w:rsidRPr="001C01C9" w:rsidRDefault="00692153" w:rsidP="00692153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  <w:r>
        <w:rPr>
          <w:b/>
          <w:i/>
          <w:sz w:val="36"/>
          <w:highlight w:val="green"/>
        </w:rPr>
        <w:lastRenderedPageBreak/>
        <w:t>DICCIONARIOS:</w:t>
      </w:r>
    </w:p>
    <w:p w:rsidR="00692153" w:rsidRDefault="00692153" w:rsidP="0069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92153" w:rsidRPr="00692153" w:rsidRDefault="00692153" w:rsidP="00692153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Definición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Un diccionario es una colección desordenada de pares clave-valor.</w:t>
      </w:r>
    </w:p>
    <w:p w:rsidR="00692153" w:rsidRPr="00692153" w:rsidRDefault="00692153" w:rsidP="00692153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Mutabilidad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Los diccionarios son mu</w:t>
      </w:r>
      <w:r w:rsidR="0051332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tables, 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pued</w:t>
      </w:r>
      <w:r w:rsidR="0051332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cambiar después de ser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creados.</w:t>
      </w:r>
    </w:p>
    <w:p w:rsidR="00692153" w:rsidRDefault="00692153" w:rsidP="00692153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Indexación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Se accede a los valores mediante sus claves.</w:t>
      </w:r>
    </w:p>
    <w:p w:rsidR="004034FE" w:rsidRPr="00692153" w:rsidRDefault="004034FE" w:rsidP="004034FE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Sintaxis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</w:t>
      </w:r>
      <w:r w:rsidRPr="00692153">
        <w:rPr>
          <w:rFonts w:ascii="Courier New" w:eastAsia="Times New Roman" w:hAnsi="Courier New" w:cs="Courier New"/>
          <w:sz w:val="20"/>
          <w:lang w:val="es-AR" w:eastAsia="es-AR"/>
        </w:rPr>
        <w:t>diccionario = {"clave1": "valor1", "clave2": "valor2"}</w:t>
      </w:r>
    </w:p>
    <w:p w:rsidR="004034FE" w:rsidRPr="004034FE" w:rsidRDefault="004034FE" w:rsidP="0040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92153" w:rsidRPr="00692153" w:rsidRDefault="00692153" w:rsidP="00692153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Métodos comunes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keys()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una lista de todas las claves.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values()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una lista de todos los valores.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items()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una lista de todos los pares clave-valor.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get()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el valor de una clave específica.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update()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Actualiza el diccionario con los pares clave-valor de otro diccionario.</w:t>
      </w:r>
    </w:p>
    <w:p w:rsidR="00692153" w:rsidRPr="00692153" w:rsidRDefault="00692153" w:rsidP="0069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pop()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Elimina una clave y devuelve su valor.</w:t>
      </w:r>
    </w:p>
    <w:p w:rsidR="00195ECE" w:rsidRDefault="00195EC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Crear un diccionario vacío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mi_diccionario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{}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Crear un diccionario con elementos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mi_diccionario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"nombre"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"Juan"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"edad"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195ECE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30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"ciudad"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"Madrid"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}</w:t>
      </w:r>
    </w:p>
    <w:p w:rsidR="00195ECE" w:rsidRPr="00195ECE" w:rsidRDefault="00195ECE" w:rsidP="00195ECE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Usar el método get() para acceder a un valor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edad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</w:t>
      </w:r>
      <w:r w:rsidRPr="00195EC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mi_diccionario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"edad"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195ECE" w:rsidRPr="00195ECE" w:rsidRDefault="00195ECE" w:rsidP="00195EC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195ECE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195EC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f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 xml:space="preserve">"El tiene </w:t>
      </w:r>
      <w:r w:rsidRPr="00195EC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{</w:t>
      </w:r>
      <w:r w:rsidRPr="00195EC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edad</w:t>
      </w:r>
      <w:r w:rsidRPr="00195EC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}</w:t>
      </w:r>
      <w:r w:rsidRPr="00195EC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 xml:space="preserve"> años"</w:t>
      </w:r>
      <w:r w:rsidRPr="00195EC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  </w:t>
      </w:r>
      <w:r w:rsidRPr="00195ECE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Output: 30</w:t>
      </w:r>
    </w:p>
    <w:p w:rsidR="00D87A32" w:rsidRDefault="00D87A32" w:rsidP="00D8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EJ 1: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productos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"Manzana"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3.0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"Banana"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1.5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"Naranja"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2.0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}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if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productos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"Manzana"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] &gt;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2.5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"La manzana es cara."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D87A32" w:rsidRPr="008478D0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else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</w:t>
      </w:r>
    </w:p>
    <w:p w:rsidR="00D87A32" w:rsidRPr="00D87A32" w:rsidRDefault="00D87A32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"La manzana es barata."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</w:pP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</w:pP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</w:pP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</w:pPr>
    </w:p>
    <w:p w:rsidR="00692153" w:rsidRDefault="008478D0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E7026C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  <w:lastRenderedPageBreak/>
        <w:t>promedio con DICCIONARIOS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:</w:t>
      </w:r>
      <w:r w:rsidR="00E7026C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</w:t>
      </w:r>
      <w:r w:rsidR="00E7026C" w:rsidRPr="00E7026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diccionario de listas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calificaciones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"Juan"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8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9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7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],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"María"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10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9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8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],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"Pedro"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6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7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8478D0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8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}</w:t>
      </w: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8478D0" w:rsidRPr="008478D0" w:rsidRDefault="008478D0" w:rsidP="008478D0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promedio_maria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</w:t>
      </w:r>
      <w:r w:rsidRPr="008478D0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sum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calificaciones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"María"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]) / </w:t>
      </w:r>
      <w:r w:rsidRPr="008478D0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len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calificaciones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"María"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])</w:t>
      </w:r>
    </w:p>
    <w:p w:rsidR="007E068E" w:rsidRPr="00D87A32" w:rsidRDefault="008478D0" w:rsidP="00D87A3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8478D0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8478D0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f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 xml:space="preserve">"El promedio de María es </w:t>
      </w:r>
      <w:r w:rsidRPr="008478D0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{</w:t>
      </w:r>
      <w:r w:rsidRPr="008478D0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promedio_maria</w:t>
      </w:r>
      <w:r w:rsidRPr="008478D0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}</w:t>
      </w:r>
      <w:r w:rsidRPr="008478D0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</w:t>
      </w:r>
      <w:r w:rsidRPr="008478D0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D87A32" w:rsidRDefault="00D87A3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7E068E" w:rsidRDefault="007E068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EJ3: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persona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"Nombre"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"Juan"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"Edad"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7E068E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30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,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"Ciudad"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: 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"Madrid"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}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persona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for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clave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valor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7E068E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in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persona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.</w:t>
      </w:r>
      <w:r w:rsidRPr="007E068E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items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():</w:t>
      </w:r>
    </w:p>
    <w:p w:rsidR="007E068E" w:rsidRPr="007E068E" w:rsidRDefault="007E068E" w:rsidP="007E068E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7E068E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7E068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f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</w:t>
      </w:r>
      <w:r w:rsidRPr="007E068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{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clave</w:t>
      </w:r>
      <w:r w:rsidRPr="007E068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}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 xml:space="preserve">: </w:t>
      </w:r>
      <w:r w:rsidRPr="007E068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{</w:t>
      </w:r>
      <w:r w:rsidRPr="007E068E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valor</w:t>
      </w:r>
      <w:r w:rsidRPr="007E068E">
        <w:rPr>
          <w:rFonts w:ascii="Consolas" w:eastAsia="Times New Roman" w:hAnsi="Consolas" w:cs="Consolas"/>
          <w:color w:val="569CD6"/>
          <w:sz w:val="21"/>
          <w:szCs w:val="21"/>
          <w:lang w:val="es-AR" w:eastAsia="es-AR"/>
        </w:rPr>
        <w:t>}</w:t>
      </w:r>
      <w:r w:rsidRPr="007E068E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</w:t>
      </w:r>
      <w:r w:rsidRPr="007E068E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7E068E" w:rsidRDefault="007E068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8478D0" w:rsidRDefault="008478D0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E55236" w:rsidRDefault="00E55236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E7026C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  <w:t xml:space="preserve">promedio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  <w:t xml:space="preserve">TODOS LOS ALUMNOS </w:t>
      </w:r>
      <w:r w:rsidRPr="00E7026C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AR" w:eastAsia="es-AR"/>
        </w:rPr>
        <w:t>con DICCIONARIOS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: </w:t>
      </w:r>
      <w:r w:rsidRPr="00E7026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diccionario de listas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Diccionario con alumnos y sus notas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alumnos_notas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"Juan"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7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8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9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],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"María"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6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9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8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],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"Pedro"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5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7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6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],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"Ana"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: [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10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9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B5CEA8"/>
          <w:sz w:val="21"/>
          <w:szCs w:val="21"/>
          <w:lang w:val="es-AR" w:eastAsia="es-AR"/>
        </w:rPr>
        <w:t>10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]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}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Diccionario para almacenar el promedio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{}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Calcular promedios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for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alumno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notas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E55236">
        <w:rPr>
          <w:rFonts w:ascii="Consolas" w:eastAsia="Times New Roman" w:hAnsi="Consolas" w:cs="Consolas"/>
          <w:color w:val="C586C0"/>
          <w:sz w:val="21"/>
          <w:szCs w:val="21"/>
          <w:lang w:val="es-AR" w:eastAsia="es-AR"/>
        </w:rPr>
        <w:t>in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alumnos_notas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.</w:t>
      </w:r>
      <w:r w:rsidRPr="00E55236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items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():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 = </w:t>
      </w:r>
      <w:r w:rsidRPr="00E55236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sum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notas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) / </w:t>
      </w:r>
      <w:r w:rsidRPr="00E55236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len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notas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   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[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alumno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] =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6A9955"/>
          <w:sz w:val="21"/>
          <w:szCs w:val="21"/>
          <w:lang w:val="es-AR" w:eastAsia="es-AR"/>
        </w:rPr>
        <w:t># Mostrar resultados</w:t>
      </w:r>
    </w:p>
    <w:p w:rsidR="00E55236" w:rsidRPr="00E55236" w:rsidRDefault="00E55236" w:rsidP="00E55236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</w:pPr>
      <w:r w:rsidRPr="00E55236">
        <w:rPr>
          <w:rFonts w:ascii="Consolas" w:eastAsia="Times New Roman" w:hAnsi="Consolas" w:cs="Consolas"/>
          <w:color w:val="DCDCAA"/>
          <w:sz w:val="21"/>
          <w:szCs w:val="21"/>
          <w:lang w:val="es-AR" w:eastAsia="es-AR"/>
        </w:rPr>
        <w:t>print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(</w:t>
      </w:r>
      <w:r w:rsidRPr="00E55236">
        <w:rPr>
          <w:rFonts w:ascii="Consolas" w:eastAsia="Times New Roman" w:hAnsi="Consolas" w:cs="Consolas"/>
          <w:color w:val="CE9178"/>
          <w:sz w:val="21"/>
          <w:szCs w:val="21"/>
          <w:lang w:val="es-AR" w:eastAsia="es-AR"/>
        </w:rPr>
        <w:t>"Promedios de los alumnos:"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 xml:space="preserve">, </w:t>
      </w:r>
      <w:r w:rsidRPr="00E55236">
        <w:rPr>
          <w:rFonts w:ascii="Consolas" w:eastAsia="Times New Roman" w:hAnsi="Consolas" w:cs="Consolas"/>
          <w:color w:val="9CDCFE"/>
          <w:sz w:val="21"/>
          <w:szCs w:val="21"/>
          <w:lang w:val="es-AR" w:eastAsia="es-AR"/>
        </w:rPr>
        <w:t>promedios</w:t>
      </w:r>
      <w:r w:rsidRPr="00E55236">
        <w:rPr>
          <w:rFonts w:ascii="Consolas" w:eastAsia="Times New Roman" w:hAnsi="Consolas" w:cs="Consolas"/>
          <w:color w:val="D4D4D4"/>
          <w:sz w:val="21"/>
          <w:szCs w:val="21"/>
          <w:lang w:val="es-AR" w:eastAsia="es-AR"/>
        </w:rPr>
        <w:t>)</w:t>
      </w:r>
    </w:p>
    <w:p w:rsidR="00E55236" w:rsidRDefault="00E55236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9F31B8" w:rsidRDefault="009F31B8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692153" w:rsidRPr="00692153" w:rsidRDefault="00692153" w:rsidP="00692153">
      <w:pPr>
        <w:spacing w:before="100" w:beforeAutospacing="1" w:after="100" w:afterAutospacing="1" w:line="240" w:lineRule="auto"/>
        <w:outlineLvl w:val="2"/>
        <w:rPr>
          <w:b/>
          <w:i/>
          <w:sz w:val="36"/>
          <w:highlight w:val="green"/>
        </w:rPr>
      </w:pPr>
      <w:r w:rsidRPr="00692153">
        <w:rPr>
          <w:b/>
          <w:i/>
          <w:sz w:val="36"/>
          <w:highlight w:val="green"/>
        </w:rPr>
        <w:lastRenderedPageBreak/>
        <w:t>Sets (Conjuntos)</w:t>
      </w:r>
    </w:p>
    <w:p w:rsidR="00692153" w:rsidRPr="00692153" w:rsidRDefault="00692153" w:rsidP="00692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Definición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Un set es una colección desordenada de elementos únicos.</w:t>
      </w:r>
    </w:p>
    <w:p w:rsidR="00692153" w:rsidRPr="00692153" w:rsidRDefault="00692153" w:rsidP="00692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Sintaxis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</w:t>
      </w:r>
      <w:r w:rsidRPr="00692153">
        <w:rPr>
          <w:rFonts w:ascii="Courier New" w:eastAsia="Times New Roman" w:hAnsi="Courier New" w:cs="Courier New"/>
          <w:sz w:val="20"/>
          <w:lang w:val="es-AR" w:eastAsia="es-AR"/>
        </w:rPr>
        <w:t>set_ejemplo = {1, 2, 3, "cuatro", 5.0}</w:t>
      </w:r>
    </w:p>
    <w:p w:rsidR="00692153" w:rsidRPr="00692153" w:rsidRDefault="00692153" w:rsidP="00692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Mutabilidad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Los sets son mutables, pero los elementos dentro de un set deben ser inmutables.</w:t>
      </w:r>
    </w:p>
    <w:p w:rsidR="00692153" w:rsidRPr="00692153" w:rsidRDefault="00692153" w:rsidP="00692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Indexación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No se puede acceder a los elementos por índice debido a su naturaleza desordenada.</w:t>
      </w:r>
    </w:p>
    <w:p w:rsidR="00692153" w:rsidRPr="00692153" w:rsidRDefault="00692153" w:rsidP="00692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Métodos comunes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add()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Agrega un elemento al set.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remove()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Elimina un elemento del set (lanza un error si el elemento no existe).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discard()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Elimina un elemento del set (no lanza un error si el elemento no existe).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union()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 nuevo set con los elementos de ambos sets.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intersection()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 nuevo set con los elementos comunes a ambos sets.</w:t>
      </w:r>
    </w:p>
    <w:p w:rsidR="00692153" w:rsidRPr="00692153" w:rsidRDefault="00692153" w:rsidP="006921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92153">
        <w:rPr>
          <w:rFonts w:ascii="Courier New" w:eastAsia="Times New Roman" w:hAnsi="Courier New" w:cs="Courier New"/>
          <w:sz w:val="20"/>
          <w:lang w:val="es-AR" w:eastAsia="es-AR"/>
        </w:rPr>
        <w:t>difference()</w:t>
      </w:r>
      <w:r w:rsidRPr="0069215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Devuelve un nuevo set con los elementos del primer set que no están en el segundo set.</w:t>
      </w:r>
    </w:p>
    <w:p w:rsidR="00692153" w:rsidRDefault="00632279" w:rsidP="0069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Ejemplo de METODOS: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set1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{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set2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{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union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set1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union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set2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interseccion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set1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intersection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set2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diferencia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set1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difference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set2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"Unión:"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union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"Intersección:"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interseccion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2279" w:rsidRPr="00632279" w:rsidRDefault="00632279" w:rsidP="0063227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227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2279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"Diferencia:"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63227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diferencia</w:t>
      </w:r>
      <w:r w:rsidRPr="0063227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Default="009B2A6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br w:type="page"/>
      </w:r>
    </w:p>
    <w:p w:rsidR="009B2A6A" w:rsidRDefault="009B2A6A" w:rsidP="009B2A6A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  <w:highlight w:val="green"/>
        </w:rPr>
        <w:lastRenderedPageBreak/>
        <w:t>FUNCIONES</w:t>
      </w:r>
      <w:r w:rsidRPr="002E321D">
        <w:rPr>
          <w:b/>
          <w:i/>
          <w:sz w:val="36"/>
          <w:highlight w:val="green"/>
        </w:rPr>
        <w:t>:</w:t>
      </w:r>
    </w:p>
    <w:p w:rsidR="009B2A6A" w:rsidRDefault="009B2A6A" w:rsidP="009B2A6A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</w:p>
    <w:p w:rsidR="009B2A6A" w:rsidRPr="009B2A6A" w:rsidRDefault="009B2A6A" w:rsidP="009B2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</w:pPr>
      <w:r w:rsidRPr="009B2A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Definición Básica de una Función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:</w:t>
      </w:r>
    </w:p>
    <w:p w:rsidR="009B2A6A" w:rsidRDefault="009B2A6A" w:rsidP="009B2A6A">
      <w:pPr>
        <w:pStyle w:val="NormalWeb"/>
      </w:pPr>
      <w:r>
        <w:t xml:space="preserve">Para definir una función en Python, se utiliza la palabra clave </w:t>
      </w:r>
      <w:r w:rsidRPr="009B2A6A">
        <w:rPr>
          <w:rStyle w:val="CdigoHTML"/>
          <w:b/>
          <w:i/>
          <w:color w:val="FF0000"/>
          <w:sz w:val="24"/>
        </w:rPr>
        <w:t>def</w:t>
      </w:r>
      <w:r>
        <w:t xml:space="preserve">, seguida del nombre de la función, paréntesis </w:t>
      </w:r>
      <w:r w:rsidRPr="009B2A6A">
        <w:rPr>
          <w:rStyle w:val="CdigoHTML"/>
          <w:b/>
          <w:i/>
          <w:color w:val="FF0000"/>
          <w:sz w:val="24"/>
        </w:rPr>
        <w:t>()</w:t>
      </w:r>
      <w:r w:rsidRPr="009B2A6A">
        <w:rPr>
          <w:rStyle w:val="CdigoHTML"/>
          <w:b/>
          <w:i/>
          <w:sz w:val="24"/>
        </w:rPr>
        <w:t xml:space="preserve"> </w:t>
      </w:r>
      <w:r>
        <w:t xml:space="preserve">y dos puntos </w:t>
      </w:r>
      <w:r w:rsidRPr="009B2A6A">
        <w:rPr>
          <w:rStyle w:val="CdigoHTML"/>
          <w:b/>
          <w:i/>
          <w:color w:val="FF0000"/>
          <w:sz w:val="24"/>
        </w:rPr>
        <w:t>:</w:t>
      </w:r>
      <w:r w:rsidRPr="009B2A6A">
        <w:rPr>
          <w:rStyle w:val="CdigoHTML"/>
          <w:b/>
          <w:i/>
          <w:sz w:val="24"/>
        </w:rPr>
        <w:t>.</w:t>
      </w:r>
      <w:r>
        <w:t xml:space="preserve"> El cuerpo de la función, es decir, el código que se ejecutará cuando se llame a la función, se escribe indentado debajo de esta definición.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():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"Hola, ¿cómo estás?"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  </w:t>
      </w:r>
      <w:r w:rsidRPr="009B2A6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Hola, ¿cómo estás?</w:t>
      </w:r>
    </w:p>
    <w:p w:rsidR="009B2A6A" w:rsidRPr="00E92B85" w:rsidRDefault="009B2A6A" w:rsidP="009B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632279" w:rsidRPr="009B2A6A" w:rsidRDefault="009B2A6A" w:rsidP="009B2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</w:pPr>
      <w:r w:rsidRPr="009B2A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 xml:space="preserve"> Parámetros y Argumentos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:</w:t>
      </w:r>
    </w:p>
    <w:p w:rsidR="009B2A6A" w:rsidRDefault="009B2A6A" w:rsidP="009B2A6A">
      <w:pPr>
        <w:spacing w:before="100" w:beforeAutospacing="1" w:after="100" w:afterAutospacing="1" w:line="240" w:lineRule="auto"/>
      </w:pPr>
      <w:r>
        <w:t xml:space="preserve">Las funciones pueden aceptar datos de entrada, conocidos como </w:t>
      </w:r>
      <w:r>
        <w:rPr>
          <w:rStyle w:val="Textoennegrita"/>
        </w:rPr>
        <w:t>parámetros</w:t>
      </w:r>
      <w:r>
        <w:t xml:space="preserve">. Estos parámetros se definen dentro de los paréntesis al crear la función. Aquí, </w:t>
      </w:r>
      <w:r>
        <w:rPr>
          <w:rStyle w:val="CdigoHTML"/>
          <w:rFonts w:eastAsiaTheme="minorHAnsi"/>
        </w:rPr>
        <w:t>nombre</w:t>
      </w:r>
      <w:r>
        <w:t xml:space="preserve"> es un parámetro. Al llamar la función, se pasa un </w:t>
      </w:r>
      <w:r>
        <w:rPr>
          <w:rStyle w:val="Textoennegrita"/>
        </w:rPr>
        <w:t>argumento</w:t>
      </w:r>
      <w:r>
        <w:t xml:space="preserve"> que reemplaza el valor del parámetro.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saludo_personalizado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"Hola, 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, ¡bienvenido!"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saludo_personalizado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"Agustín"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B2A6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Hola, Agustín, ¡bienvenido!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B2A6A" w:rsidRDefault="009B2A6A" w:rsidP="009B2A6A">
      <w:pPr>
        <w:spacing w:before="100" w:beforeAutospacing="1" w:after="100" w:afterAutospacing="1" w:line="240" w:lineRule="auto"/>
      </w:pPr>
    </w:p>
    <w:p w:rsidR="009B2A6A" w:rsidRPr="009B2A6A" w:rsidRDefault="009B2A6A" w:rsidP="009B2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</w:pPr>
      <w:r w:rsidRPr="009B2A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Retorno de Valores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:</w:t>
      </w:r>
    </w:p>
    <w:p w:rsidR="009B2A6A" w:rsidRDefault="009B2A6A" w:rsidP="009B2A6A">
      <w:pPr>
        <w:pStyle w:val="NormalWeb"/>
      </w:pPr>
      <w:r>
        <w:t xml:space="preserve">Las funciones pueden devolver un valor usando la palabra clave </w:t>
      </w:r>
      <w:r>
        <w:rPr>
          <w:rStyle w:val="CdigoHTML"/>
        </w:rPr>
        <w:t>return</w:t>
      </w:r>
      <w:r>
        <w:t>. Esto es útil cuando necesitas que la función realice una operación y luego te devuelva el resultado para usarlo en otra parte del código.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suma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9B2A6A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return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suma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B2A6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"El Resultado de la suma es: 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B2A6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8</w:t>
      </w:r>
    </w:p>
    <w:p w:rsidR="009B2A6A" w:rsidRPr="009B2A6A" w:rsidRDefault="009B2A6A" w:rsidP="009B2A6A">
      <w:pPr>
        <w:spacing w:before="100" w:beforeAutospacing="1" w:after="100" w:afterAutospacing="1" w:line="240" w:lineRule="auto"/>
        <w:rPr>
          <w:b/>
          <w:i/>
        </w:rPr>
      </w:pPr>
      <w:r w:rsidRPr="003D35B4">
        <w:rPr>
          <w:b/>
          <w:i/>
          <w:highlight w:val="green"/>
        </w:rPr>
        <w:t>Ejemplo con numeros ingresados por el usuario: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suma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9B2A6A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return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x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input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"Ingrese numero para sumar: 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y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input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"Ingrese otro num: 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suma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x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y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B2A6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"El Resultado de la suma es: 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9B2A6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9B2A6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9B2A6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9B2A6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B2A6A" w:rsidRPr="009B2A6A" w:rsidRDefault="009B2A6A" w:rsidP="009B2A6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D35B4" w:rsidRDefault="003D35B4">
      <w:r>
        <w:br w:type="page"/>
      </w:r>
    </w:p>
    <w:p w:rsidR="003D35B4" w:rsidRPr="003D35B4" w:rsidRDefault="003D35B4" w:rsidP="003D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</w:pPr>
      <w:r w:rsidRPr="003D35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lastRenderedPageBreak/>
        <w:t>Parámetros por Defecto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:</w:t>
      </w:r>
    </w:p>
    <w:p w:rsidR="003D35B4" w:rsidRDefault="003D35B4" w:rsidP="003D35B4">
      <w:pPr>
        <w:pStyle w:val="NormalWeb"/>
      </w:pPr>
      <w:r>
        <w:t>Puedes definir valores por defecto para los parámetros. Esto significa que si no se proporciona un argumento al llamar a la función, el parámetro utilizará su valor por defecto.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saludo_personalizado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"amigo"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"Hola, 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, ¡bienvenido!"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saludo_personalizado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()         </w:t>
      </w:r>
      <w:r w:rsidRPr="003D35B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Hola, amigo, ¡bienvenido!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saludo_personalizado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"María"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3D35B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Salida: Hola, María, ¡bienvenido!</w:t>
      </w:r>
    </w:p>
    <w:p w:rsidR="003D35B4" w:rsidRDefault="003D35B4" w:rsidP="003D35B4">
      <w:pPr>
        <w:pStyle w:val="Ttulo4"/>
      </w:pPr>
    </w:p>
    <w:p w:rsidR="003D35B4" w:rsidRPr="003D35B4" w:rsidRDefault="003D35B4" w:rsidP="003D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</w:pPr>
      <w:r w:rsidRPr="003D35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Funciones con Múltiples Retornos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AR" w:eastAsia="es-AR"/>
        </w:rPr>
        <w:t>:</w:t>
      </w:r>
    </w:p>
    <w:p w:rsidR="003D35B4" w:rsidRDefault="003D35B4" w:rsidP="003D35B4">
      <w:pPr>
        <w:pStyle w:val="NormalWeb"/>
      </w:pPr>
      <w:r>
        <w:t>Una función puede devolver múltiples valores como una tupla. Esto es útil cuando necesitas que la función realice varias operaciones y te devuelva todos los resultados.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operaciones_basicas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suma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resta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-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multiplicacion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5B4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return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suma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resta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multiplicacion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operaciones_basicas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5B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"""La suma es igual a: 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, 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La resta es iguala a: 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,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La multiplicacion es igual a: 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3D35B4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</w:t>
      </w:r>
      <w:r w:rsidRPr="003D35B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3D35B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"""</w:t>
      </w:r>
      <w:r w:rsidRPr="003D35B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3D35B4" w:rsidRPr="003D35B4" w:rsidRDefault="003D35B4" w:rsidP="003D35B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B2A6A" w:rsidRPr="009B2A6A" w:rsidRDefault="009B2A6A" w:rsidP="009B2A6A">
      <w:pPr>
        <w:spacing w:before="100" w:beforeAutospacing="1" w:after="100" w:afterAutospacing="1" w:line="240" w:lineRule="auto"/>
      </w:pPr>
    </w:p>
    <w:sectPr w:rsidR="009B2A6A" w:rsidRPr="009B2A6A" w:rsidSect="00F85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E4B"/>
    <w:multiLevelType w:val="hybridMultilevel"/>
    <w:tmpl w:val="6262E4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101F3"/>
    <w:multiLevelType w:val="multilevel"/>
    <w:tmpl w:val="F7A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B7CA1"/>
    <w:multiLevelType w:val="hybridMultilevel"/>
    <w:tmpl w:val="1B90D2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206C"/>
    <w:multiLevelType w:val="multilevel"/>
    <w:tmpl w:val="F7A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909E7"/>
    <w:multiLevelType w:val="hybridMultilevel"/>
    <w:tmpl w:val="27E836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2EA6"/>
    <w:multiLevelType w:val="multilevel"/>
    <w:tmpl w:val="F7A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A0150"/>
    <w:multiLevelType w:val="multilevel"/>
    <w:tmpl w:val="EE7C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A5051"/>
    <w:multiLevelType w:val="multilevel"/>
    <w:tmpl w:val="8A1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768B3"/>
    <w:rsid w:val="00004714"/>
    <w:rsid w:val="00037430"/>
    <w:rsid w:val="00097658"/>
    <w:rsid w:val="000B4901"/>
    <w:rsid w:val="00151572"/>
    <w:rsid w:val="00195ECE"/>
    <w:rsid w:val="001A4506"/>
    <w:rsid w:val="001A52DD"/>
    <w:rsid w:val="001C01C9"/>
    <w:rsid w:val="00215C12"/>
    <w:rsid w:val="00222EE9"/>
    <w:rsid w:val="00263FF0"/>
    <w:rsid w:val="00286D48"/>
    <w:rsid w:val="002A44FB"/>
    <w:rsid w:val="002E321D"/>
    <w:rsid w:val="003251CE"/>
    <w:rsid w:val="003373FE"/>
    <w:rsid w:val="003B0D19"/>
    <w:rsid w:val="003D35B4"/>
    <w:rsid w:val="004034FE"/>
    <w:rsid w:val="00410DE7"/>
    <w:rsid w:val="00425C57"/>
    <w:rsid w:val="00497EBD"/>
    <w:rsid w:val="004A0D74"/>
    <w:rsid w:val="004F33FC"/>
    <w:rsid w:val="00513327"/>
    <w:rsid w:val="00521707"/>
    <w:rsid w:val="00531A39"/>
    <w:rsid w:val="00546B35"/>
    <w:rsid w:val="0055247E"/>
    <w:rsid w:val="005D607B"/>
    <w:rsid w:val="005E1F0D"/>
    <w:rsid w:val="00622833"/>
    <w:rsid w:val="00632279"/>
    <w:rsid w:val="006768B3"/>
    <w:rsid w:val="00692153"/>
    <w:rsid w:val="00696CD6"/>
    <w:rsid w:val="006C48CB"/>
    <w:rsid w:val="00723DCB"/>
    <w:rsid w:val="00744997"/>
    <w:rsid w:val="00795BDA"/>
    <w:rsid w:val="007A53E1"/>
    <w:rsid w:val="007C66E4"/>
    <w:rsid w:val="007E068E"/>
    <w:rsid w:val="007E32DC"/>
    <w:rsid w:val="00813A87"/>
    <w:rsid w:val="00832E7E"/>
    <w:rsid w:val="00837564"/>
    <w:rsid w:val="008478D0"/>
    <w:rsid w:val="00862339"/>
    <w:rsid w:val="008653CE"/>
    <w:rsid w:val="00892E8F"/>
    <w:rsid w:val="00897A1A"/>
    <w:rsid w:val="00900B70"/>
    <w:rsid w:val="009213B3"/>
    <w:rsid w:val="00940FAE"/>
    <w:rsid w:val="009A1F09"/>
    <w:rsid w:val="009B2A6A"/>
    <w:rsid w:val="009C36B9"/>
    <w:rsid w:val="009C5F5A"/>
    <w:rsid w:val="009E48E9"/>
    <w:rsid w:val="009F31B8"/>
    <w:rsid w:val="009F620A"/>
    <w:rsid w:val="00A141FE"/>
    <w:rsid w:val="00AB78FC"/>
    <w:rsid w:val="00AC5CF1"/>
    <w:rsid w:val="00B10D50"/>
    <w:rsid w:val="00B441E0"/>
    <w:rsid w:val="00B73431"/>
    <w:rsid w:val="00B735F8"/>
    <w:rsid w:val="00B87331"/>
    <w:rsid w:val="00BC1742"/>
    <w:rsid w:val="00BF30CF"/>
    <w:rsid w:val="00BF369D"/>
    <w:rsid w:val="00C31B12"/>
    <w:rsid w:val="00C9577D"/>
    <w:rsid w:val="00CB5A4B"/>
    <w:rsid w:val="00D10E33"/>
    <w:rsid w:val="00D3067E"/>
    <w:rsid w:val="00D3365A"/>
    <w:rsid w:val="00D66FB9"/>
    <w:rsid w:val="00D87A32"/>
    <w:rsid w:val="00DE7A5A"/>
    <w:rsid w:val="00E36124"/>
    <w:rsid w:val="00E46C1B"/>
    <w:rsid w:val="00E54D62"/>
    <w:rsid w:val="00E55236"/>
    <w:rsid w:val="00E7026C"/>
    <w:rsid w:val="00E92B85"/>
    <w:rsid w:val="00E95348"/>
    <w:rsid w:val="00EA7F67"/>
    <w:rsid w:val="00EC651B"/>
    <w:rsid w:val="00ED5E07"/>
    <w:rsid w:val="00F56ABC"/>
    <w:rsid w:val="00F6174D"/>
    <w:rsid w:val="00F70760"/>
    <w:rsid w:val="00F85F3D"/>
    <w:rsid w:val="00FE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3"/>
  </w:style>
  <w:style w:type="paragraph" w:styleId="Ttulo3">
    <w:name w:val="heading 3"/>
    <w:basedOn w:val="Normal"/>
    <w:link w:val="Ttulo3Car"/>
    <w:uiPriority w:val="9"/>
    <w:qFormat/>
    <w:rsid w:val="001C0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A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66E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66E4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E46C1B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46C1B"/>
    <w:rPr>
      <w:rFonts w:ascii="Courier New" w:eastAsia="Times New Roman" w:hAnsi="Courier New" w:cs="Courier New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1C01C9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Prrafodelista">
    <w:name w:val="List Paragraph"/>
    <w:basedOn w:val="Normal"/>
    <w:uiPriority w:val="34"/>
    <w:qFormat/>
    <w:rsid w:val="0069215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9B2A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B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8</Pages>
  <Words>1330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Gatica</dc:creator>
  <cp:lastModifiedBy>AguGatica</cp:lastModifiedBy>
  <cp:revision>60</cp:revision>
  <dcterms:created xsi:type="dcterms:W3CDTF">2023-04-27T17:24:00Z</dcterms:created>
  <dcterms:modified xsi:type="dcterms:W3CDTF">2024-09-05T02:48:00Z</dcterms:modified>
</cp:coreProperties>
</file>